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2025年热爱生命的作文500字(七篇)</w:t>
      </w:r>
      <w:bookmarkEnd w:id="1"/>
    </w:p>
    <w:p>
      <w:pPr>
        <w:jc w:val="center"/>
        <w:spacing w:before="0" w:after="450"/>
      </w:pPr>
      <w:r>
        <w:rPr>
          <w:rFonts w:ascii="Arial" w:hAnsi="Arial" w:eastAsia="Arial" w:cs="Arial"/>
          <w:color w:val="999999"/>
          <w:sz w:val="20"/>
          <w:szCs w:val="20"/>
        </w:rPr>
        <w:t xml:space="preserve">来源：网络  作者：轻吟低唱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热爱生命一是啊，生命是多么的神圣，多么的宝贵。然而在现实生活中，有人慨叹生不逢时、人生如梦，有人抱怨活着真没意思，更有人说人生就是痛苦和无聊，甚至有人因为那么一点点的小挫折就屈服。自我放弃，一生都碌碌无为。杰克·伦敦的《热爱生命》讲的就是一...</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生命是什么？生命大海中的一粒粒金黄的细沙，一点儿都不起眼；生命又像一块豆腐，不堪一击，因此，我们要更加热爱自己的生命。</w:t>
      </w:r>
    </w:p>
    <w:p>
      <w:pPr>
        <w:ind w:left="0" w:right="0" w:firstLine="560"/>
        <w:spacing w:before="450" w:after="450" w:line="312" w:lineRule="auto"/>
      </w:pPr>
      <w:r>
        <w:rPr>
          <w:rFonts w:ascii="宋体" w:hAnsi="宋体" w:eastAsia="宋体" w:cs="宋体"/>
          <w:color w:val="000"/>
          <w:sz w:val="28"/>
          <w:szCs w:val="28"/>
        </w:rPr>
        <w:t xml:space="preserve">当我看到了这样的情景，我的心就好像兔子似的怦怦直跳，他们这样做真是太不应该了，考不好试，我们可以再接再厉，下次争取考好，而不是去结束自己的生命，就像小草一样，它虽然经常地被别人踩在脚下，但它可以顽强地重新站起来。</w:t>
      </w:r>
    </w:p>
    <w:p>
      <w:pPr>
        <w:ind w:left="0" w:right="0" w:firstLine="560"/>
        <w:spacing w:before="450" w:after="450" w:line="312" w:lineRule="auto"/>
      </w:pPr>
      <w:r>
        <w:rPr>
          <w:rFonts w:ascii="宋体" w:hAnsi="宋体" w:eastAsia="宋体" w:cs="宋体"/>
          <w:color w:val="000"/>
          <w:sz w:val="28"/>
          <w:szCs w:val="28"/>
        </w:rPr>
        <w:t xml:space="preserve">同学们，如果自己考不好，没关系，可以争取下次考好，可不能用自杀这种方式来结束生命。试，可以再考，但生命只有一次，我们不是因为考试而活着，而是为快乐、认真学习而活着，如果你跳楼，你有没有想过后果，有可能会骨折，有可能会变成植物人，脑震荡……人的生命是脆弱的，不要因为一次考试，就结束自己的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在这里我要提醒那些人，热爱自己的生命吧！我们要珍惜生命，顽强地生活，珍惜时间，热爱生活和学习吧！</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2025-07-08T02:00:32+08:00</dcterms:created>
  <dcterms:modified xsi:type="dcterms:W3CDTF">2025-07-08T02:00:32+08:00</dcterms:modified>
</cp:coreProperties>
</file>

<file path=docProps/custom.xml><?xml version="1.0" encoding="utf-8"?>
<Properties xmlns="http://schemas.openxmlformats.org/officeDocument/2006/custom-properties" xmlns:vt="http://schemas.openxmlformats.org/officeDocument/2006/docPropsVTypes"/>
</file>