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保安服务合同终止协议(3篇)</w:t>
      </w:r>
      <w:bookmarkEnd w:id="1"/>
    </w:p>
    <w:p>
      <w:pPr>
        <w:jc w:val="center"/>
        <w:spacing w:before="0" w:after="450"/>
      </w:pPr>
      <w:r>
        <w:rPr>
          <w:rFonts w:ascii="Arial" w:hAnsi="Arial" w:eastAsia="Arial" w:cs="Arial"/>
          <w:color w:val="999999"/>
          <w:sz w:val="20"/>
          <w:szCs w:val="20"/>
        </w:rPr>
        <w:t xml:space="preserve">来源：网络  作者：悠然自得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保安服务合同终止协议一法定代表人：_____________________职务：___________________________地址：___________________________电话：___________________...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保安服务合同终止协议一</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1.乙方指派_________名保安员负责甲方的安全护卫工作。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1.甲方直接为乙方保安员提供伙食、住宿、水电费用的方式作为支付保安服务费的一部分。如果提供，则伙食、住宿、水电之总和不应低于_________元。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2.在第四条第一款的基础上，甲方还应支付人民币每人每月_________元，合计为每月_________元。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_________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保安服务合同终止协议二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公司(*公司)于20xx年6月3日与贵公司(*公司)签订的《合作协议》，贵公司从未按合同要求履行。按照本合同中第四款第二条的相关规定，本公司决定终止合同。请贵公司于接函之日起，一个工作日内将回复函签字，盖工章后传真至本公司。</w:t>
      </w:r>
    </w:p>
    <w:p>
      <w:pPr>
        <w:ind w:left="0" w:right="0" w:firstLine="560"/>
        <w:spacing w:before="450" w:after="450" w:line="312" w:lineRule="auto"/>
      </w:pPr>
      <w:r>
        <w:rPr>
          <w:rFonts w:ascii="宋体" w:hAnsi="宋体" w:eastAsia="宋体" w:cs="宋体"/>
          <w:color w:val="000"/>
          <w:sz w:val="28"/>
          <w:szCs w:val="28"/>
        </w:rPr>
        <w:t xml:space="preserve">经与合同签订责任人()协商，退回款项将于本《合同终止函》生效后的十五工作日内将首付款 肆万 元人民币(￥ 40000 元)结清。</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代 表 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 表 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保安服务合同终止协议三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 供甲、乙双方共同遵守执行。</w:t>
      </w:r>
    </w:p>
    <w:p>
      <w:pPr>
        <w:ind w:left="0" w:right="0" w:firstLine="560"/>
        <w:spacing w:before="450" w:after="450" w:line="312" w:lineRule="auto"/>
      </w:pPr>
      <w:r>
        <w:rPr>
          <w:rFonts w:ascii="宋体" w:hAnsi="宋体" w:eastAsia="宋体" w:cs="宋体"/>
          <w:color w:val="000"/>
          <w:sz w:val="28"/>
          <w:szCs w:val="28"/>
        </w:rPr>
        <w:t xml:space="preserve">一、乙方于20xx年11月1日与甲方签订的劳动合同，该劳动合同期限为20xx年11月1日至20xx年10月31日。现经双方友好协商，双方同意不再续订劳动合同，并于 年 月 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二、根据《劳动合同书》及双方协商约定，甲方一次性付清乙方剩余服务费，合同签订之日起，乙方不再享受甲方服务费支付。</w:t>
      </w:r>
    </w:p>
    <w:p>
      <w:pPr>
        <w:ind w:left="0" w:right="0" w:firstLine="560"/>
        <w:spacing w:before="450" w:after="450" w:line="312" w:lineRule="auto"/>
      </w:pPr>
      <w:r>
        <w:rPr>
          <w:rFonts w:ascii="宋体" w:hAnsi="宋体" w:eastAsia="宋体" w:cs="宋体"/>
          <w:color w:val="000"/>
          <w:sz w:val="28"/>
          <w:szCs w:val="28"/>
        </w:rPr>
        <w:t xml:space="preserve">三、《劳动合同书》终止后，乙方应于 年 月 日前将所有工作办理好交接手续，包括乙方掌握和使用的公司一切文件、资料、信息、数据、 图表、工作记录，包括电子文档及有关物品等向甲方移交清楚;同时交接经手过的工作事项。</w:t>
      </w:r>
    </w:p>
    <w:p>
      <w:pPr>
        <w:ind w:left="0" w:right="0" w:firstLine="560"/>
        <w:spacing w:before="450" w:after="450" w:line="312" w:lineRule="auto"/>
      </w:pPr>
      <w:r>
        <w:rPr>
          <w:rFonts w:ascii="宋体" w:hAnsi="宋体" w:eastAsia="宋体" w:cs="宋体"/>
          <w:color w:val="000"/>
          <w:sz w:val="28"/>
          <w:szCs w:val="28"/>
        </w:rPr>
        <w:t xml:space="preserve">四、具体程序：乙方整理好应该移交的各项资料，对未了事项和遗留问题要写出书面说明材料。编制移交清单，列明移交的资料和物品等内容，甲乙双方签字确认。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五、签订本合同后，甲乙双方不因劳动关系的解除或终止引起任何诉讼。除本协议书约定外，甲、乙双方基于劳动关系所产生的其它一切权利义务均已了结，甲、乙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六、本协议经甲、乙双方签名(盖章)后生效，一式两份，甲、乙双方各执 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乙方(盖章) 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2025-07-08T01:55:03+08:00</dcterms:created>
  <dcterms:modified xsi:type="dcterms:W3CDTF">2025-07-08T01:55:03+08:00</dcterms:modified>
</cp:coreProperties>
</file>

<file path=docProps/custom.xml><?xml version="1.0" encoding="utf-8"?>
<Properties xmlns="http://schemas.openxmlformats.org/officeDocument/2006/custom-properties" xmlns:vt="http://schemas.openxmlformats.org/officeDocument/2006/docPropsVTypes"/>
</file>