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2025年个人中介服务合同(优质二十篇)</w:t>
      </w:r>
      <w:bookmarkEnd w:id="1"/>
    </w:p>
    <w:p>
      <w:pPr>
        <w:jc w:val="center"/>
        <w:spacing w:before="0" w:after="450"/>
      </w:pPr>
      <w:r>
        <w:rPr>
          <w:rFonts w:ascii="Arial" w:hAnsi="Arial" w:eastAsia="Arial" w:cs="Arial"/>
          <w:color w:val="999999"/>
          <w:sz w:val="20"/>
          <w:szCs w:val="20"/>
        </w:rPr>
        <w:t xml:space="preserve">来源：网络  作者：无殇蝶舞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个人中介服务合同一委托人(甲方):中介人(乙方):依据《中华人民共和国合同法》及相关法律法规的规定,委托人与中介人在平等,自愿的基础上,就房屋租赁中介的有关事宜达成协议如下:第一条 委托事项甲方委托乙方在委托期限内为其中介寻找符合以下条件的...</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 时间：________________________ ②分期支付：________________________元 时间：________________________ ________________________元 时间：________________________ ③共他方式：_________________________时间：____ 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第九条甲乙双方对于本合同有保密义务。未经对方同意，不得对外泄露。否则，泄露方应支付违约金 元。</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2、买方须于签署本合同时向卖方一次_____纳定金?币?元整（小写：?）。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（十一）、特别委托：双方互相向监管机构提供并确认以下账户，若交易过程中一方不能亲自领取某些款项。则监管机构或对方可将款项打入以下帐号即视同本人已收到。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个人中介服务合同八</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乙方：______________________依据《中华人民共和国民法典》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______________________________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1。本协议约定的专业咨询项目总费用为人民币______元（大写______），乙方通过银行转账的方式汇至在甲方指定账户。开户银行：银行账号：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2。因甲方原因造成未按时完成工作超过1个月，乙方除可以终止合同、收回已付的费用外，甲方还应向乙方支付相当于总费用%的违约金。</w:t>
      </w:r>
    </w:p>
    <w:p>
      <w:pPr>
        <w:ind w:left="0" w:right="0" w:firstLine="560"/>
        <w:spacing w:before="450" w:after="450" w:line="312" w:lineRule="auto"/>
      </w:pPr>
      <w:r>
        <w:rPr>
          <w:rFonts w:ascii="宋体" w:hAnsi="宋体" w:eastAsia="宋体" w:cs="宋体"/>
          <w:color w:val="000"/>
          <w:sz w:val="28"/>
          <w:szCs w:val="28"/>
        </w:rPr>
        <w:t xml:space="preserve">3。乙方延x向甲方提供材料或未及时对甲方提供的方案提出修改意见，甲方完成本项目的时间也应当顺延。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w:t>
      </w:r>
    </w:p>
    <w:p>
      <w:pPr>
        <w:ind w:left="0" w:right="0" w:firstLine="560"/>
        <w:spacing w:before="450" w:after="450" w:line="312" w:lineRule="auto"/>
      </w:pPr>
      <w:r>
        <w:rPr>
          <w:rFonts w:ascii="宋体" w:hAnsi="宋体" w:eastAsia="宋体" w:cs="宋体"/>
          <w:color w:val="000"/>
          <w:sz w:val="28"/>
          <w:szCs w:val="28"/>
        </w:rPr>
        <w:t xml:space="preserve">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5。其他约定事项：__________________________________________甲方：__________________授权代表人：________年____月____日 ______乙方：__________________授权代表人：________年____月____日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个人中介服务合同九</w:t>
      </w:r>
    </w:p>
    <w:p>
      <w:pPr>
        <w:ind w:left="0" w:right="0" w:firstLine="560"/>
        <w:spacing w:before="450" w:after="450" w:line="312" w:lineRule="auto"/>
      </w:pPr>
      <w:r>
        <w:rPr>
          <w:rFonts w:ascii="宋体" w:hAnsi="宋体" w:eastAsia="宋体" w:cs="宋体"/>
          <w:color w:val="000"/>
          <w:sz w:val="28"/>
          <w:szCs w:val="28"/>
        </w:rPr>
        <w:t xml:space="preserve">融资服务协议书 甲方：北京xx公司地址：____市____区花园路13号乙方：杭州xx公司地址：____市____区江陵xx20号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10、在甲方付费之前，向甲方及时提供所收取的股权融资中介服务报酬的正规发票；1</w:t>
      </w:r>
    </w:p>
    <w:p>
      <w:pPr>
        <w:ind w:left="0" w:right="0" w:firstLine="560"/>
        <w:spacing w:before="450" w:after="450" w:line="312" w:lineRule="auto"/>
      </w:pPr>
      <w:r>
        <w:rPr>
          <w:rFonts w:ascii="宋体" w:hAnsi="宋体" w:eastAsia="宋体" w:cs="宋体"/>
          <w:color w:val="000"/>
          <w:sz w:val="28"/>
          <w:szCs w:val="28"/>
        </w:rPr>
        <w:t xml:space="preserve">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佣金计算方法：一旦乙方为甲方的融资成功达成交易（非属于乙方努力达成的融资交易资助除外），甲方给予乙方实际到位融资额5%的佣金。其中，佣金中现金部分支付期限为投资人向甲方注资之日（如为一次性注资，则为注资完成之日；如为分期注资，则分期按照资本到位之日分期计算）的3个工作日内，支付到乙方的收款账户。甲方逾期支付____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1、本协议自生效之日起6个月有效期届满后终止。考虑到春节假期因素，截止日期定为20-6-____日。如果有效期届满之日甲方正处在本融资项目的交易过程中，则本协议继续有效至该交易最终完成。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2、本协议规定的融资项目的最终全部完成之日（指最后一次融资金额到达甲方账户之日）。以下为签章内容</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1、甲方为乙方提供(独家)(非独家)中介服务，期限为，即自**年**月**日至**年**月**日。</w:t>
      </w:r>
    </w:p>
    <w:p>
      <w:pPr>
        <w:ind w:left="0" w:right="0" w:firstLine="560"/>
        <w:spacing w:before="450" w:after="450" w:line="312" w:lineRule="auto"/>
      </w:pPr>
      <w:r>
        <w:rPr>
          <w:rFonts w:ascii="宋体" w:hAnsi="宋体" w:eastAsia="宋体" w:cs="宋体"/>
          <w:color w:val="000"/>
          <w:sz w:val="28"/>
          <w:szCs w:val="28"/>
        </w:rPr>
        <w:t xml:space="preserve">2、甲方为乙方提供(购买/租赁/出售/出租)(住宅/写字楼/商铺/工厂/其他)的中介服务。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3、经甲方努力促成乙方签署(购买/租赁)合同后，乙方(需要/不需要)甲方协助办理房地产(交易过户/租赁登记)手续。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4、乙方(同意/不同意)授权甲方代为(预约办理/申请办理)公证。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1、乙方需要(购买/租赁/出售/出租)的房地产为(住宅/写字楼/商铺/工厂/其他)。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4、已建成交付使用年限。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第三条 价款、付款方式和法律法规规定的税费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甲方与乙方约定按下述第种方式计算该房地产价款：</w:t>
      </w:r>
    </w:p>
    <w:p>
      <w:pPr>
        <w:ind w:left="0" w:right="0" w:firstLine="560"/>
        <w:spacing w:before="450" w:after="450" w:line="312" w:lineRule="auto"/>
      </w:pPr>
      <w:r>
        <w:rPr>
          <w:rFonts w:ascii="宋体" w:hAnsi="宋体" w:eastAsia="宋体" w:cs="宋体"/>
          <w:color w:val="000"/>
          <w:sz w:val="28"/>
          <w:szCs w:val="28"/>
        </w:rPr>
        <w:t xml:space="preserve">1、该房地产按套出售的总金额为人民币**元(￥)整。</w:t>
      </w:r>
    </w:p>
    <w:p>
      <w:pPr>
        <w:ind w:left="0" w:right="0" w:firstLine="560"/>
        <w:spacing w:before="450" w:after="450" w:line="312" w:lineRule="auto"/>
      </w:pPr>
      <w:r>
        <w:rPr>
          <w:rFonts w:ascii="宋体" w:hAnsi="宋体" w:eastAsia="宋体" w:cs="宋体"/>
          <w:color w:val="000"/>
          <w:sz w:val="28"/>
          <w:szCs w:val="28"/>
        </w:rPr>
        <w:t xml:space="preserve">2、该房地产按套出租的总金额为人民币**元(￥)整。</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2、甲方有权根据合同开展中介活动，为乙方寻找可(购买)(租赁)的对象。</w:t>
      </w:r>
    </w:p>
    <w:p>
      <w:pPr>
        <w:ind w:left="0" w:right="0" w:firstLine="560"/>
        <w:spacing w:before="450" w:after="450" w:line="312" w:lineRule="auto"/>
      </w:pPr>
      <w:r>
        <w:rPr>
          <w:rFonts w:ascii="宋体" w:hAnsi="宋体" w:eastAsia="宋体" w:cs="宋体"/>
          <w:color w:val="000"/>
          <w:sz w:val="28"/>
          <w:szCs w:val="28"/>
        </w:rPr>
        <w:t xml:space="preserve">3、甲方有责任核实介绍给乙方的房地产权属资料并如实告知乙方。</w:t>
      </w:r>
    </w:p>
    <w:p>
      <w:pPr>
        <w:ind w:left="0" w:right="0" w:firstLine="560"/>
        <w:spacing w:before="450" w:after="450" w:line="312" w:lineRule="auto"/>
      </w:pPr>
      <w:r>
        <w:rPr>
          <w:rFonts w:ascii="宋体" w:hAnsi="宋体" w:eastAsia="宋体" w:cs="宋体"/>
          <w:color w:val="000"/>
          <w:sz w:val="28"/>
          <w:szCs w:val="28"/>
        </w:rPr>
        <w:t xml:space="preserve">4、甲方应当根据合同带乙方视察可供乙方(购买)(租赁)的房地产对象。</w:t>
      </w:r>
    </w:p>
    <w:p>
      <w:pPr>
        <w:ind w:left="0" w:right="0" w:firstLine="560"/>
        <w:spacing w:before="450" w:after="450" w:line="312" w:lineRule="auto"/>
      </w:pPr>
      <w:r>
        <w:rPr>
          <w:rFonts w:ascii="宋体" w:hAnsi="宋体" w:eastAsia="宋体" w:cs="宋体"/>
          <w:color w:val="000"/>
          <w:sz w:val="28"/>
          <w:szCs w:val="28"/>
        </w:rPr>
        <w:t xml:space="preserve">5、促成乙方与(出售)(租赁)的房地产业主达成(买卖)(租赁)合同。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1、经甲方努力促成乙方签署(买卖)(租赁)合同的，乙方应在(合同签订当日)向甲方支付人民币(￥)整作为中介服务费。乙方逾期支付中介服务费的，应向甲方支付滞纳金，滞纳金的标准为。</w:t>
      </w:r>
    </w:p>
    <w:p>
      <w:pPr>
        <w:ind w:left="0" w:right="0" w:firstLine="560"/>
        <w:spacing w:before="450" w:after="450" w:line="312" w:lineRule="auto"/>
      </w:pPr>
      <w:r>
        <w:rPr>
          <w:rFonts w:ascii="宋体" w:hAnsi="宋体" w:eastAsia="宋体" w:cs="宋体"/>
          <w:color w:val="000"/>
          <w:sz w:val="28"/>
          <w:szCs w:val="28"/>
        </w:rPr>
        <w:t xml:space="preserve">2、经甲方努力促成乙方签署(买卖)(租赁)合同后，乙方需要甲方代办房地产(交易过户)(入住手续并结清有关费用)(租赁登记)手续，乙方应向甲方支付人民币(￥)作为延伸中介服务费。</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3、因乙方未能及时履行义务，导致甲方未能促成乙方与房地产业主签署(买卖)(租赁)合同的，甲方不得要求乙方支付中介服务费，但可以要求乙方支付人民币(￥)作为甲方从事中介服务活动支出的必要费用。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4、乙方委任甲方提供独家中介服务的，如乙方私下与甲方介绍之客户达成协议的，甲方可以要求乙方支付人民币(￥)作为违约金。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5、甲、乙方签订本合同后，在合同履行期间乙方未经甲方同意中途毁约，乙方仍应向甲方支付人民币(￥)作为违约金。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本合同在履行过程中发生的争议，由双方当事人协商解决;协商不成的双方同意由顺德区房地产中介服务管理所调解解决;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个人中介服务合同篇十一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甲方：_________________技术产权交易所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甲方：__________________________乙方：______xx公司</w:t>
      </w:r>
    </w:p>
    <w:p>
      <w:pPr>
        <w:ind w:left="0" w:right="0" w:firstLine="560"/>
        <w:spacing w:before="450" w:after="450" w:line="312" w:lineRule="auto"/>
      </w:pPr>
      <w:r>
        <w:rPr>
          <w:rFonts w:ascii="宋体" w:hAnsi="宋体" w:eastAsia="宋体" w:cs="宋体"/>
          <w:color w:val="000"/>
          <w:sz w:val="28"/>
          <w:szCs w:val="28"/>
        </w:rPr>
        <w:t xml:space="preserve">1.乙方提供的服务内容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 、上传程序以及留言评论处发布、传播任何非法的、骚扰性的、中伤他人的、辱骂性的、恐吓性的、伤害性的、庸俗的和淫秽的信息资料（包括文字与图片）。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特别备注：乙方已从_______市商务局、_______市科委得到了_______服务网初期运营经费的支持，所以入网的企业将获得乙方提供服务网________年期各项功能的服务。时间为________年____月____日至________年____月____日。甲方：（签字盖章）_________________年____月____日乙方： （签字盖章）________________年____月____日甲方：_____________________联系电话：_________________传真：_____________________联系地址：_________________编码：_________________网址：_____________________电子邮件：_________________乙方：_____________________联系电话：_________________传真：_____________________联系地址：_________________编码：_________________网址：_____________________电子邮件：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个人中介服务合同篇十三</w:t>
      </w:r>
    </w:p>
    <w:p>
      <w:pPr>
        <w:ind w:left="0" w:right="0" w:firstLine="560"/>
        <w:spacing w:before="450" w:after="450" w:line="312" w:lineRule="auto"/>
      </w:pPr>
      <w:r>
        <w:rPr>
          <w:rFonts w:ascii="宋体" w:hAnsi="宋体" w:eastAsia="宋体" w:cs="宋体"/>
          <w:color w:val="000"/>
          <w:sz w:val="28"/>
          <w:szCs w:val="28"/>
        </w:rPr>
        <w:t xml:space="preserve">根据相关法律法规，双方经友好协商达成一致共识，签订此电脑维护合同，具体事项如下。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 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2、各类相关外设的安装，故障检测等（如：de、打印机、扫描仪...）。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5、各类硬件驱动程序安装、维护（如：各类显卡、声卡、de...）。</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9、病毒通报和安全公告。四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损坏的电脑部件仍在厂家保修期内，乙方送至厂家保修或更换，但甲方必须提供厂家的详细地址、联络方式和电脑部件的保修书，乙方不保证成功及所需时间。厂家在____区内不加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3.甲方损坏的电脑部件不在厂家保修期内，乙方可为甲方修理，修理费用按实际修理费收取，不另收取服务费。如果修理时间超过五个工作日（不包括报价等待的时间），乙方可以提供替用配件(外设和显示器除外)给甲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4.所有品牌电脑（如，、c、方正等）及外设（打印机、扫描仪等），如果未过保修期，乙方只提供软件及检测服务（不开机箱），若检测结果是硬件损坏则只能由相应的代理商代维，若代理商要求送修则乙方提供将整机送修服务，代理商在____区内不另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w:t>
      </w:r>
    </w:p>
    <w:p>
      <w:pPr>
        <w:ind w:left="0" w:right="0" w:firstLine="560"/>
        <w:spacing w:before="450" w:after="450" w:line="312" w:lineRule="auto"/>
      </w:pPr>
      <w:r>
        <w:rPr>
          <w:rFonts w:ascii="宋体" w:hAnsi="宋体" w:eastAsia="宋体" w:cs="宋体"/>
          <w:color w:val="000"/>
          <w:sz w:val="28"/>
          <w:szCs w:val="28"/>
        </w:rPr>
        <w:t xml:space="preserve">七、收费：甲方向乙方提供电脑定期维护，维护期限自________年____月____日 至________年____月____日，乙方所需维护电脑台数是________台，甲方按电脑每年______元台计费，办公设备（如打印机等）服务费共计______________元年，服务期限________年，共计维护费用为人民币：__________________。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⑷ 甲方在为乙方更新系统、常用软件、局域网服务的过程当中如碰到必须购买必要特殊的工具或软件，其费用由乙方支付。九：未尽事宜，由甲乙双方另议。⑴ 本合同书一式两份，双方各持一份⑵ 合同双方负责人签字或盖章后生效。甲 方： 乙 方:________________盖章：________________ 盖章：__________________负责人签字_____________ 负责人签字____________签约日期：________年____月____日 签约日期：________年____月____日服务合同 篇10甲方：____________________(物业管理单位)乙方：________________________(装修企业)丙方：______(装修人，即业主或物业使用人)合法拥有______小区______幢______单元______室房屋的产权或使用权为了加强______住宅小区的物业管理，确保物业使用规范、安全、合理，房屋的外观和结构不受损坏，全面维护业主和物业使用人的合法权益，根据国家和____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1.进入小区施工的企业必须持有____市房管局颁发的资质证书，从业人员应具有上岗证书或相关技术证书。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2.装修人和装修企业进场施工前需签订____市统一的装修合同，并到物管单位登记备案。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五、禁止行为和注意事项：除____市政府第 141 号令《____市____镇住宅装修管理办法》和国家建设部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个人中介服务合同篇十四</w:t>
      </w:r>
    </w:p>
    <w:p>
      <w:pPr>
        <w:ind w:left="0" w:right="0" w:firstLine="560"/>
        <w:spacing w:before="450" w:after="450" w:line="312" w:lineRule="auto"/>
      </w:pPr>
      <w:r>
        <w:rPr>
          <w:rFonts w:ascii="宋体" w:hAnsi="宋体" w:eastAsia="宋体" w:cs="宋体"/>
          <w:color w:val="000"/>
          <w:sz w:val="28"/>
          <w:szCs w:val="28"/>
        </w:rPr>
        <w:t xml:space="preserve">境外就业中介服务协议</w:t>
      </w:r>
    </w:p>
    <w:p>
      <w:pPr>
        <w:ind w:left="0" w:right="0" w:firstLine="560"/>
        <w:spacing w:before="450" w:after="450" w:line="312" w:lineRule="auto"/>
      </w:pPr>
      <w:r>
        <w:rPr>
          <w:rFonts w:ascii="宋体" w:hAnsi="宋体" w:eastAsia="宋体" w:cs="宋体"/>
          <w:color w:val="000"/>
          <w:sz w:val="28"/>
          <w:szCs w:val="28"/>
        </w:rPr>
        <w:t xml:space="preserve">甲方(境外就业中介机构)：_______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协助乙方核查境外雇主的营业执照、资信证明、境外雇主所在国家(地区)有关政府主管部门批准招聘外籍人员的许可证明及聘用劳动合同文本等有关资料。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如乙方发生意外死亡，甲方应协调境外雇主负责承担相关费用，并处理好后事。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(三)乙方须身体健康，须经国家出入境检验检疫部门体格检查(包括肺部x光检查)合格，女性人员出国前应提交县级以上医院的未孕证明。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服从雇主合理安排和管理，遵守有关规章制度及工作程序。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(八)履约期间不得擅自离岗旷工。在协议期满后，必须按时回国。逾期滞留不归者，按违约处罚。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个人中介服务合同篇十五</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（一）提供服务的摄像师应具备如下条件：_摄像师姓名_联系电话_。</w:t>
      </w:r>
    </w:p>
    <w:p>
      <w:pPr>
        <w:ind w:left="0" w:right="0" w:firstLine="560"/>
        <w:spacing w:before="450" w:after="450" w:line="312" w:lineRule="auto"/>
      </w:pPr>
      <w:r>
        <w:rPr>
          <w:rFonts w:ascii="宋体" w:hAnsi="宋体" w:eastAsia="宋体" w:cs="宋体"/>
          <w:color w:val="000"/>
          <w:sz w:val="28"/>
          <w:szCs w:val="28"/>
        </w:rPr>
        <w:t xml:space="preserve">（二）摄像机要求：□数码摄像机，机型：_台数：_ ；□模拟摄像机，机型：_台数：_。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争议解决方式因本合同产生的争议，由双方自行协议解决；或向相关行业协会或消费者权益保护委员会申请调解。当事人不愿协商、调解，或协商、调解不成的，按下列第_种方式解决：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本合同一式_份，甲、乙双方各执一份。甲方（签章）：_ 乙方（签章）：_法定代表人（负责人）：_ 法定代表人（负责人）：_住 址：_ 住 址：_联系地址：_ 联系地址：___年_月_日 __年_月_日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2025-07-07T04:12:49+08:00</dcterms:created>
  <dcterms:modified xsi:type="dcterms:W3CDTF">2025-07-07T04:12:49+08:00</dcterms:modified>
</cp:coreProperties>
</file>

<file path=docProps/custom.xml><?xml version="1.0" encoding="utf-8"?>
<Properties xmlns="http://schemas.openxmlformats.org/officeDocument/2006/custom-properties" xmlns:vt="http://schemas.openxmlformats.org/officeDocument/2006/docPropsVTypes"/>
</file>